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61018" w14:textId="612D0B19" w:rsidR="00546E6C" w:rsidRDefault="00546E6C" w:rsidP="00D82246">
      <w:pPr>
        <w:rPr>
          <w:b/>
        </w:rPr>
      </w:pPr>
    </w:p>
    <w:p w14:paraId="4AD318BC" w14:textId="207806DF" w:rsidR="003010BD" w:rsidRPr="00CE7C55" w:rsidRDefault="004C5ED6" w:rsidP="003010BD">
      <w:pPr>
        <w:spacing w:after="0" w:line="240" w:lineRule="auto"/>
        <w:jc w:val="center"/>
        <w:rPr>
          <w:b/>
        </w:rPr>
      </w:pPr>
      <w:r>
        <w:rPr>
          <w:b/>
        </w:rPr>
        <w:t xml:space="preserve">The </w:t>
      </w:r>
      <w:r w:rsidR="003010BD" w:rsidRPr="00CE7C55">
        <w:rPr>
          <w:b/>
        </w:rPr>
        <w:t xml:space="preserve">Covenant </w:t>
      </w:r>
      <w:r w:rsidR="003010BD">
        <w:rPr>
          <w:b/>
        </w:rPr>
        <w:t xml:space="preserve">Foundation Family </w:t>
      </w:r>
      <w:r w:rsidR="004708BA">
        <w:rPr>
          <w:b/>
        </w:rPr>
        <w:t>Education</w:t>
      </w:r>
      <w:r w:rsidR="003010BD">
        <w:rPr>
          <w:b/>
        </w:rPr>
        <w:t xml:space="preserve"> Fellowship</w:t>
      </w:r>
    </w:p>
    <w:p w14:paraId="1F68D43E" w14:textId="3A807671" w:rsidR="003010BD" w:rsidRPr="00CE7C55" w:rsidRDefault="003010BD" w:rsidP="003010BD">
      <w:pPr>
        <w:spacing w:after="0" w:line="240" w:lineRule="auto"/>
        <w:jc w:val="center"/>
        <w:rPr>
          <w:b/>
        </w:rPr>
      </w:pPr>
      <w:r>
        <w:rPr>
          <w:b/>
        </w:rPr>
        <w:t>Application</w:t>
      </w:r>
    </w:p>
    <w:p w14:paraId="5C0A2761" w14:textId="1EC88A7C" w:rsidR="003010BD" w:rsidRPr="003010BD" w:rsidRDefault="003010BD" w:rsidP="003010BD">
      <w:pPr>
        <w:spacing w:after="0" w:line="240" w:lineRule="auto"/>
        <w:jc w:val="center"/>
        <w:rPr>
          <w:b/>
        </w:rPr>
      </w:pPr>
      <w:r w:rsidRPr="00CE7C55">
        <w:rPr>
          <w:b/>
          <w:noProof/>
        </w:rPr>
        <w:drawing>
          <wp:inline distT="0" distB="0" distL="0" distR="0" wp14:anchorId="71B2B319" wp14:editId="6F8DB619">
            <wp:extent cx="714375" cy="914400"/>
            <wp:effectExtent l="0" t="0" r="9525" b="0"/>
            <wp:docPr id="1" name="Picture 1" descr="CovenantPomegra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nantPomegran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14375" cy="914400"/>
                    </a:xfrm>
                    <a:prstGeom prst="rect">
                      <a:avLst/>
                    </a:prstGeom>
                    <a:noFill/>
                    <a:ln>
                      <a:noFill/>
                    </a:ln>
                  </pic:spPr>
                </pic:pic>
              </a:graphicData>
            </a:graphic>
          </wp:inline>
        </w:drawing>
      </w:r>
    </w:p>
    <w:p w14:paraId="04E09885" w14:textId="3FA1C134" w:rsidR="004708BA" w:rsidRDefault="00351B59" w:rsidP="004708BA">
      <w:pPr>
        <w:spacing w:after="0" w:line="240" w:lineRule="auto"/>
      </w:pPr>
      <w:r>
        <w:t xml:space="preserve">Applications </w:t>
      </w:r>
      <w:r w:rsidR="004708BA" w:rsidRPr="004708BA">
        <w:t xml:space="preserve">are due to The Covenant Foundation by </w:t>
      </w:r>
      <w:r w:rsidR="004C5ED6">
        <w:rPr>
          <w:b/>
          <w:bCs/>
        </w:rPr>
        <w:t>2:00pm ET on January 22, 2024</w:t>
      </w:r>
      <w:r w:rsidR="004708BA" w:rsidRPr="004708BA">
        <w:t xml:space="preserve">. All documents should be sent as attachments to </w:t>
      </w:r>
      <w:hyperlink r:id="rId6" w:history="1">
        <w:r w:rsidR="004708BA" w:rsidRPr="004708BA">
          <w:rPr>
            <w:rStyle w:val="Hyperlink"/>
          </w:rPr>
          <w:t>Fellowship@covenantfn.org</w:t>
        </w:r>
      </w:hyperlink>
      <w:r w:rsidR="004708BA" w:rsidRPr="004708BA">
        <w:t xml:space="preserve"> with the applicant’s full name in the subject line of the email message. All documents should be in .doc or .</w:t>
      </w:r>
      <w:proofErr w:type="spellStart"/>
      <w:r w:rsidR="004708BA" w:rsidRPr="004708BA">
        <w:t>docx</w:t>
      </w:r>
      <w:proofErr w:type="spellEnd"/>
      <w:r w:rsidR="004708BA" w:rsidRPr="004708BA">
        <w:t xml:space="preserve"> format.</w:t>
      </w:r>
    </w:p>
    <w:p w14:paraId="341F41B5" w14:textId="77777777" w:rsidR="004708BA" w:rsidRPr="004708BA" w:rsidRDefault="004708BA" w:rsidP="004708BA">
      <w:pPr>
        <w:spacing w:after="0" w:line="240" w:lineRule="auto"/>
      </w:pPr>
    </w:p>
    <w:p w14:paraId="3747E93A" w14:textId="5EABD295" w:rsidR="004708BA" w:rsidRPr="004708BA" w:rsidRDefault="006B256E" w:rsidP="004708BA">
      <w:pPr>
        <w:numPr>
          <w:ilvl w:val="0"/>
          <w:numId w:val="4"/>
        </w:numPr>
        <w:spacing w:after="0" w:line="240" w:lineRule="auto"/>
      </w:pPr>
      <w:r>
        <w:rPr>
          <w:b/>
          <w:bCs/>
        </w:rPr>
        <w:t>Résumé</w:t>
      </w:r>
      <w:r w:rsidR="004708BA" w:rsidRPr="004708BA">
        <w:t xml:space="preserve"> – Please send a current version of your </w:t>
      </w:r>
      <w:r>
        <w:rPr>
          <w:bCs/>
        </w:rPr>
        <w:t>r</w:t>
      </w:r>
      <w:r w:rsidRPr="006B256E">
        <w:rPr>
          <w:bCs/>
        </w:rPr>
        <w:t>ésumé</w:t>
      </w:r>
      <w:r w:rsidR="004708BA" w:rsidRPr="004708BA">
        <w:t>.</w:t>
      </w:r>
    </w:p>
    <w:p w14:paraId="5CCB37C6" w14:textId="6D96AF05" w:rsidR="004708BA" w:rsidRPr="004708BA" w:rsidRDefault="004708BA" w:rsidP="004708BA">
      <w:pPr>
        <w:numPr>
          <w:ilvl w:val="0"/>
          <w:numId w:val="4"/>
        </w:numPr>
        <w:spacing w:after="0" w:line="240" w:lineRule="auto"/>
      </w:pPr>
      <w:r w:rsidRPr="004708BA">
        <w:rPr>
          <w:b/>
          <w:bCs/>
        </w:rPr>
        <w:t xml:space="preserve">Biographical Form </w:t>
      </w:r>
      <w:r w:rsidRPr="004708BA">
        <w:t>– Please fill out the form and return it.</w:t>
      </w:r>
    </w:p>
    <w:p w14:paraId="3B413B95" w14:textId="50979600" w:rsidR="004E4520" w:rsidRDefault="004E4520" w:rsidP="004E4520">
      <w:pPr>
        <w:spacing w:after="0" w:line="240" w:lineRule="auto"/>
      </w:pPr>
    </w:p>
    <w:p w14:paraId="5AA586E9" w14:textId="542E82A6" w:rsidR="004E4520" w:rsidRPr="004E4520" w:rsidRDefault="000A5855" w:rsidP="004E4520">
      <w:pPr>
        <w:spacing w:after="0" w:line="240" w:lineRule="auto"/>
        <w:rPr>
          <w:b/>
        </w:rPr>
      </w:pPr>
      <w:r>
        <w:rPr>
          <w:b/>
        </w:rPr>
        <w:t>Please note: The Vision</w:t>
      </w:r>
      <w:r w:rsidR="004E4520" w:rsidRPr="004E4520">
        <w:rPr>
          <w:b/>
        </w:rPr>
        <w:t xml:space="preserve"> Statement, Mission Statement, and Statement of Intent should be submitted together in one document.</w:t>
      </w:r>
    </w:p>
    <w:p w14:paraId="3A749E56" w14:textId="77777777" w:rsidR="004708BA" w:rsidRPr="004708BA" w:rsidRDefault="004708BA" w:rsidP="004708BA">
      <w:pPr>
        <w:numPr>
          <w:ilvl w:val="0"/>
          <w:numId w:val="4"/>
        </w:numPr>
        <w:spacing w:after="0" w:line="240" w:lineRule="auto"/>
      </w:pPr>
      <w:r w:rsidRPr="004708BA">
        <w:rPr>
          <w:b/>
          <w:bCs/>
        </w:rPr>
        <w:t>Vision Statement</w:t>
      </w:r>
    </w:p>
    <w:p w14:paraId="26EB1898" w14:textId="77777777" w:rsidR="004708BA" w:rsidRPr="004708BA" w:rsidRDefault="004708BA" w:rsidP="004708BA">
      <w:pPr>
        <w:numPr>
          <w:ilvl w:val="1"/>
          <w:numId w:val="4"/>
        </w:numPr>
        <w:spacing w:after="0" w:line="240" w:lineRule="auto"/>
      </w:pPr>
      <w:r w:rsidRPr="004708BA">
        <w:t>Up to 500 words (double spaced, 12-point font) - We are interested in understanding your “big picture” vision for the field of family education/engagement.</w:t>
      </w:r>
    </w:p>
    <w:p w14:paraId="241B4069" w14:textId="77777777" w:rsidR="004708BA" w:rsidRPr="004708BA" w:rsidRDefault="004708BA" w:rsidP="004708BA">
      <w:pPr>
        <w:numPr>
          <w:ilvl w:val="2"/>
          <w:numId w:val="4"/>
        </w:numPr>
        <w:spacing w:after="0" w:line="240" w:lineRule="auto"/>
      </w:pPr>
      <w:r w:rsidRPr="004708BA">
        <w:t>What are your dreams for the field?</w:t>
      </w:r>
    </w:p>
    <w:p w14:paraId="4482B0AB" w14:textId="284E3912" w:rsidR="004708BA" w:rsidRPr="004708BA" w:rsidRDefault="004708BA" w:rsidP="004708BA">
      <w:pPr>
        <w:numPr>
          <w:ilvl w:val="2"/>
          <w:numId w:val="4"/>
        </w:numPr>
        <w:spacing w:after="0" w:line="240" w:lineRule="auto"/>
      </w:pPr>
      <w:r w:rsidRPr="004708BA">
        <w:t xml:space="preserve">What </w:t>
      </w:r>
      <w:r w:rsidR="009D2AD5">
        <w:t xml:space="preserve">resources </w:t>
      </w:r>
      <w:r w:rsidRPr="004708BA">
        <w:t xml:space="preserve">would you like to see </w:t>
      </w:r>
      <w:r w:rsidR="009D2AD5">
        <w:t xml:space="preserve">available for families to </w:t>
      </w:r>
      <w:r w:rsidRPr="004708BA">
        <w:t xml:space="preserve">enhance what is </w:t>
      </w:r>
      <w:r w:rsidRPr="009D2AD5">
        <w:t>currently happening</w:t>
      </w:r>
      <w:r w:rsidRPr="004708BA">
        <w:t xml:space="preserve"> in the field?</w:t>
      </w:r>
    </w:p>
    <w:p w14:paraId="64C0769F" w14:textId="77777777" w:rsidR="004708BA" w:rsidRPr="004708BA" w:rsidRDefault="004708BA" w:rsidP="004708BA">
      <w:pPr>
        <w:numPr>
          <w:ilvl w:val="0"/>
          <w:numId w:val="4"/>
        </w:numPr>
        <w:spacing w:after="0" w:line="240" w:lineRule="auto"/>
      </w:pPr>
      <w:r w:rsidRPr="004708BA">
        <w:rPr>
          <w:b/>
          <w:bCs/>
        </w:rPr>
        <w:t>Mission Statement</w:t>
      </w:r>
    </w:p>
    <w:p w14:paraId="46939E2F" w14:textId="7E08144E" w:rsidR="004708BA" w:rsidRPr="004708BA" w:rsidRDefault="00A359F7" w:rsidP="004708BA">
      <w:pPr>
        <w:numPr>
          <w:ilvl w:val="1"/>
          <w:numId w:val="4"/>
        </w:numPr>
        <w:spacing w:after="0" w:line="240" w:lineRule="auto"/>
      </w:pPr>
      <w:r>
        <w:t xml:space="preserve">700 - </w:t>
      </w:r>
      <w:r w:rsidR="004708BA" w:rsidRPr="004708BA">
        <w:t>1000 words (double spaced, 12-point font) - Tell us about your background and experiences that have led you to this point.</w:t>
      </w:r>
    </w:p>
    <w:p w14:paraId="2828448C" w14:textId="77777777" w:rsidR="004708BA" w:rsidRPr="004708BA" w:rsidRDefault="004708BA" w:rsidP="004708BA">
      <w:pPr>
        <w:numPr>
          <w:ilvl w:val="2"/>
          <w:numId w:val="4"/>
        </w:numPr>
        <w:spacing w:after="0" w:line="240" w:lineRule="auto"/>
      </w:pPr>
      <w:r w:rsidRPr="004708BA">
        <w:t>Why is Jewish family education your focus? When did you first identify your commitment to doing this work?</w:t>
      </w:r>
    </w:p>
    <w:p w14:paraId="2BDA6FAD" w14:textId="77777777" w:rsidR="004708BA" w:rsidRPr="004708BA" w:rsidRDefault="004708BA" w:rsidP="004708BA">
      <w:pPr>
        <w:numPr>
          <w:ilvl w:val="3"/>
          <w:numId w:val="4"/>
        </w:numPr>
        <w:spacing w:after="0" w:line="240" w:lineRule="auto"/>
      </w:pPr>
      <w:r w:rsidRPr="004708BA">
        <w:t>Tell us about your background in Jewish education.</w:t>
      </w:r>
    </w:p>
    <w:p w14:paraId="75FAF7E4" w14:textId="77777777" w:rsidR="004708BA" w:rsidRPr="004708BA" w:rsidRDefault="004708BA" w:rsidP="004708BA">
      <w:pPr>
        <w:numPr>
          <w:ilvl w:val="3"/>
          <w:numId w:val="4"/>
        </w:numPr>
        <w:spacing w:after="0" w:line="240" w:lineRule="auto"/>
      </w:pPr>
      <w:r w:rsidRPr="004708BA">
        <w:t>Tell us about your connection to any other related disciplines (for example, early childhood) if relevant.</w:t>
      </w:r>
    </w:p>
    <w:p w14:paraId="552A24D4" w14:textId="7E8314A7" w:rsidR="00D1589C" w:rsidRPr="009D2AD5" w:rsidRDefault="00D1589C" w:rsidP="004708BA">
      <w:pPr>
        <w:numPr>
          <w:ilvl w:val="2"/>
          <w:numId w:val="4"/>
        </w:numPr>
        <w:spacing w:after="0" w:line="240" w:lineRule="auto"/>
      </w:pPr>
      <w:r w:rsidRPr="009D2AD5">
        <w:t>Please describe the pedagogical approach that frames your work.</w:t>
      </w:r>
    </w:p>
    <w:p w14:paraId="3804E0F0" w14:textId="0F44958E" w:rsidR="004708BA" w:rsidRPr="004708BA" w:rsidRDefault="004708BA" w:rsidP="004708BA">
      <w:pPr>
        <w:numPr>
          <w:ilvl w:val="2"/>
          <w:numId w:val="4"/>
        </w:numPr>
        <w:spacing w:after="0" w:line="240" w:lineRule="auto"/>
      </w:pPr>
      <w:r w:rsidRPr="004708BA">
        <w:t>Please tell us about of one of your proudest moments related to your work in Jewish education.</w:t>
      </w:r>
    </w:p>
    <w:p w14:paraId="2E361B73" w14:textId="77777777" w:rsidR="004708BA" w:rsidRPr="004708BA" w:rsidRDefault="004708BA" w:rsidP="004708BA">
      <w:pPr>
        <w:numPr>
          <w:ilvl w:val="2"/>
          <w:numId w:val="4"/>
        </w:numPr>
        <w:spacing w:after="0" w:line="240" w:lineRule="auto"/>
      </w:pPr>
      <w:r w:rsidRPr="004708BA">
        <w:t>Tell us about a mentor who has had a powerful influence on you and/or your work.</w:t>
      </w:r>
    </w:p>
    <w:p w14:paraId="6CC7D075" w14:textId="77777777" w:rsidR="004708BA" w:rsidRPr="004708BA" w:rsidRDefault="004708BA" w:rsidP="004708BA">
      <w:pPr>
        <w:numPr>
          <w:ilvl w:val="2"/>
          <w:numId w:val="4"/>
        </w:numPr>
        <w:spacing w:after="0" w:line="240" w:lineRule="auto"/>
      </w:pPr>
      <w:r w:rsidRPr="004708BA">
        <w:t>Tell us about an experience that changed the way you approach your work.</w:t>
      </w:r>
    </w:p>
    <w:p w14:paraId="489515DC" w14:textId="77777777" w:rsidR="004708BA" w:rsidRPr="004708BA" w:rsidRDefault="004708BA" w:rsidP="004708BA">
      <w:pPr>
        <w:numPr>
          <w:ilvl w:val="2"/>
          <w:numId w:val="4"/>
        </w:numPr>
        <w:spacing w:after="0" w:line="240" w:lineRule="auto"/>
      </w:pPr>
      <w:r w:rsidRPr="004708BA">
        <w:t>Please give one example of a collaborative professional experience where you learned something valuable from your project partner(s).</w:t>
      </w:r>
    </w:p>
    <w:p w14:paraId="1A746E6B" w14:textId="77777777" w:rsidR="004708BA" w:rsidRPr="004708BA" w:rsidRDefault="004708BA" w:rsidP="004708BA">
      <w:pPr>
        <w:numPr>
          <w:ilvl w:val="0"/>
          <w:numId w:val="4"/>
        </w:numPr>
        <w:spacing w:after="0" w:line="240" w:lineRule="auto"/>
      </w:pPr>
      <w:r w:rsidRPr="004708BA">
        <w:rPr>
          <w:b/>
          <w:bCs/>
        </w:rPr>
        <w:t>Statement of Intent</w:t>
      </w:r>
    </w:p>
    <w:p w14:paraId="7FBCBC02" w14:textId="2C0A5DE9" w:rsidR="004708BA" w:rsidRPr="004708BA" w:rsidRDefault="00A359F7" w:rsidP="004708BA">
      <w:pPr>
        <w:numPr>
          <w:ilvl w:val="1"/>
          <w:numId w:val="4"/>
        </w:numPr>
        <w:spacing w:after="0" w:line="240" w:lineRule="auto"/>
      </w:pPr>
      <w:r>
        <w:t xml:space="preserve">700 - </w:t>
      </w:r>
      <w:r w:rsidR="004708BA" w:rsidRPr="004708BA">
        <w:t>1000 words (double spaced, 12-point font) - Tell us about your interest in the Fellowship</w:t>
      </w:r>
      <w:r w:rsidR="009D2AD5">
        <w:t xml:space="preserve"> opportunity:</w:t>
      </w:r>
    </w:p>
    <w:p w14:paraId="0685A153" w14:textId="2148EBC5" w:rsidR="004708BA" w:rsidRPr="004708BA" w:rsidRDefault="004708BA" w:rsidP="004708BA">
      <w:pPr>
        <w:numPr>
          <w:ilvl w:val="2"/>
          <w:numId w:val="4"/>
        </w:numPr>
        <w:spacing w:after="0" w:line="240" w:lineRule="auto"/>
      </w:pPr>
      <w:r w:rsidRPr="004708BA">
        <w:t xml:space="preserve">What brings you to apply for the Family Education </w:t>
      </w:r>
      <w:r w:rsidRPr="00F72021">
        <w:t>Fellowship</w:t>
      </w:r>
      <w:r w:rsidR="00F67E35" w:rsidRPr="00F72021">
        <w:t xml:space="preserve"> Grant</w:t>
      </w:r>
      <w:r w:rsidRPr="00F72021">
        <w:t>?</w:t>
      </w:r>
      <w:r w:rsidRPr="004708BA">
        <w:t xml:space="preserve"> Where are you now in your career that makes this the right moment?</w:t>
      </w:r>
    </w:p>
    <w:p w14:paraId="4F8AA5B9" w14:textId="77777777" w:rsidR="004708BA" w:rsidRPr="004708BA" w:rsidRDefault="004708BA" w:rsidP="004708BA">
      <w:pPr>
        <w:numPr>
          <w:ilvl w:val="2"/>
          <w:numId w:val="4"/>
        </w:numPr>
        <w:spacing w:after="0" w:line="240" w:lineRule="auto"/>
      </w:pPr>
      <w:r w:rsidRPr="004708BA">
        <w:t>Tell us about the project you would like to work on over the 12 months of the Fellowship:</w:t>
      </w:r>
    </w:p>
    <w:p w14:paraId="1504895E" w14:textId="77777777" w:rsidR="004708BA" w:rsidRPr="004708BA" w:rsidRDefault="004708BA" w:rsidP="004708BA">
      <w:pPr>
        <w:numPr>
          <w:ilvl w:val="3"/>
          <w:numId w:val="4"/>
        </w:numPr>
        <w:spacing w:after="0" w:line="240" w:lineRule="auto"/>
      </w:pPr>
      <w:r w:rsidRPr="004708BA">
        <w:t>Please describe the project and how the idea first came to you.</w:t>
      </w:r>
    </w:p>
    <w:p w14:paraId="6A16A8D9" w14:textId="2E317B81" w:rsidR="004708BA" w:rsidRPr="004708BA" w:rsidRDefault="004708BA" w:rsidP="004708BA">
      <w:pPr>
        <w:numPr>
          <w:ilvl w:val="3"/>
          <w:numId w:val="4"/>
        </w:numPr>
        <w:spacing w:after="0" w:line="240" w:lineRule="auto"/>
      </w:pPr>
      <w:r w:rsidRPr="004708BA">
        <w:lastRenderedPageBreak/>
        <w:t>What would “success” look like at the end of the Fellowship</w:t>
      </w:r>
      <w:r w:rsidR="00F67E35">
        <w:t xml:space="preserve"> Grant Period</w:t>
      </w:r>
      <w:r w:rsidRPr="004708BA">
        <w:t>?</w:t>
      </w:r>
    </w:p>
    <w:p w14:paraId="02587489" w14:textId="35BFE17C" w:rsidR="004708BA" w:rsidRPr="004708BA" w:rsidRDefault="004708BA" w:rsidP="004708BA">
      <w:pPr>
        <w:numPr>
          <w:ilvl w:val="3"/>
          <w:numId w:val="4"/>
        </w:numPr>
        <w:spacing w:after="0" w:line="240" w:lineRule="auto"/>
      </w:pPr>
      <w:r w:rsidRPr="004708BA">
        <w:t>Beyond financial assistance, what types of support from The Covenant Foundatio</w:t>
      </w:r>
      <w:r w:rsidR="00F67E35">
        <w:t>n will be most needed for your project</w:t>
      </w:r>
      <w:r w:rsidRPr="004708BA">
        <w:t xml:space="preserve"> to be successful?</w:t>
      </w:r>
    </w:p>
    <w:p w14:paraId="167B6E3C" w14:textId="56020A58" w:rsidR="004708BA" w:rsidRPr="004708BA" w:rsidRDefault="004708BA" w:rsidP="004708BA">
      <w:pPr>
        <w:numPr>
          <w:ilvl w:val="3"/>
          <w:numId w:val="4"/>
        </w:numPr>
        <w:spacing w:after="0" w:line="240" w:lineRule="auto"/>
      </w:pPr>
      <w:r w:rsidRPr="004708BA">
        <w:t xml:space="preserve">What product will you develop by the end of the </w:t>
      </w:r>
      <w:r w:rsidR="00F67E35">
        <w:t>year</w:t>
      </w:r>
      <w:r w:rsidRPr="004708BA">
        <w:t>?</w:t>
      </w:r>
    </w:p>
    <w:p w14:paraId="1840ABB3" w14:textId="36CD7D5F" w:rsidR="004708BA" w:rsidRPr="004708BA" w:rsidRDefault="004708BA" w:rsidP="004708BA">
      <w:pPr>
        <w:numPr>
          <w:ilvl w:val="3"/>
          <w:numId w:val="4"/>
        </w:numPr>
        <w:spacing w:after="0" w:line="240" w:lineRule="auto"/>
      </w:pPr>
      <w:r w:rsidRPr="004708BA">
        <w:t>How will you use what you learn</w:t>
      </w:r>
      <w:r w:rsidR="00F67E35">
        <w:t xml:space="preserve"> and produce </w:t>
      </w:r>
      <w:r w:rsidRPr="004708BA">
        <w:t>over the course of the year in your work moving forward?</w:t>
      </w:r>
    </w:p>
    <w:p w14:paraId="0407A97A" w14:textId="1CB5F83B" w:rsidR="004708BA" w:rsidRPr="004708BA" w:rsidRDefault="004708BA" w:rsidP="004708BA">
      <w:pPr>
        <w:numPr>
          <w:ilvl w:val="2"/>
          <w:numId w:val="4"/>
        </w:numPr>
        <w:spacing w:after="0" w:line="240" w:lineRule="auto"/>
      </w:pPr>
      <w:r w:rsidRPr="004708BA">
        <w:t>What contributions do you anticipate making to the fiel</w:t>
      </w:r>
      <w:r w:rsidR="000A5855">
        <w:t>d of family education</w:t>
      </w:r>
      <w:r w:rsidRPr="004708BA">
        <w:t>?</w:t>
      </w:r>
    </w:p>
    <w:p w14:paraId="34FD70AF" w14:textId="41BE8A9A" w:rsidR="004708BA" w:rsidRPr="004708BA" w:rsidRDefault="004708BA" w:rsidP="004708BA">
      <w:pPr>
        <w:numPr>
          <w:ilvl w:val="2"/>
          <w:numId w:val="4"/>
        </w:numPr>
        <w:spacing w:after="0" w:line="240" w:lineRule="auto"/>
      </w:pPr>
      <w:r w:rsidRPr="004708BA">
        <w:t xml:space="preserve">How would you like </w:t>
      </w:r>
      <w:r w:rsidR="002A76B3">
        <w:t xml:space="preserve">to partner with educators and </w:t>
      </w:r>
      <w:r w:rsidRPr="004708BA">
        <w:t>academics to share your vision and learn from their work?</w:t>
      </w:r>
    </w:p>
    <w:p w14:paraId="6448EC5B" w14:textId="77777777" w:rsidR="004708BA" w:rsidRDefault="004708BA" w:rsidP="004708BA">
      <w:pPr>
        <w:spacing w:after="0" w:line="240" w:lineRule="auto"/>
        <w:rPr>
          <w:b/>
          <w:bCs/>
        </w:rPr>
      </w:pPr>
      <w:bookmarkStart w:id="0" w:name="_GoBack"/>
      <w:bookmarkEnd w:id="0"/>
    </w:p>
    <w:p w14:paraId="2536FD28" w14:textId="2E288A28" w:rsidR="004708BA" w:rsidRPr="004708BA" w:rsidRDefault="004708BA" w:rsidP="004708BA">
      <w:pPr>
        <w:spacing w:after="0" w:line="240" w:lineRule="auto"/>
        <w:rPr>
          <w:b/>
          <w:bCs/>
        </w:rPr>
      </w:pPr>
      <w:r w:rsidRPr="004708BA">
        <w:rPr>
          <w:b/>
          <w:bCs/>
        </w:rPr>
        <w:t>Selection Procedures and Notification</w:t>
      </w:r>
    </w:p>
    <w:p w14:paraId="499A9E88" w14:textId="1C71F13D" w:rsidR="004708BA" w:rsidRPr="004708BA" w:rsidRDefault="004708BA" w:rsidP="004708BA">
      <w:pPr>
        <w:spacing w:after="0" w:line="240" w:lineRule="auto"/>
      </w:pPr>
      <w:r w:rsidRPr="004708BA">
        <w:t xml:space="preserve">All completed applications will undergo a process of peer review. During the selection process, The Covenant Foundation may request additional information from applicants. The Covenant Foundation will notify the applicant selected for the Fellowship and all other applicants </w:t>
      </w:r>
      <w:r w:rsidR="000A5855">
        <w:t>by May 31, 2024</w:t>
      </w:r>
      <w:r>
        <w:t>.</w:t>
      </w:r>
    </w:p>
    <w:p w14:paraId="0E6AEAEA" w14:textId="77777777" w:rsidR="004708BA" w:rsidRDefault="004708BA" w:rsidP="004708BA">
      <w:pPr>
        <w:spacing w:after="0" w:line="240" w:lineRule="auto"/>
      </w:pPr>
    </w:p>
    <w:p w14:paraId="4BC09E53" w14:textId="5CA0585E" w:rsidR="004708BA" w:rsidRPr="004708BA" w:rsidRDefault="004708BA" w:rsidP="004708BA">
      <w:pPr>
        <w:spacing w:after="0" w:line="240" w:lineRule="auto"/>
      </w:pPr>
      <w:r w:rsidRPr="004708BA">
        <w:t>Please contact The Covenant Foundation with any questions you have regarding the application process.</w:t>
      </w:r>
    </w:p>
    <w:p w14:paraId="4365889A" w14:textId="77777777" w:rsidR="004708BA" w:rsidRPr="004708BA" w:rsidRDefault="00351B59" w:rsidP="004708BA">
      <w:pPr>
        <w:spacing w:after="0" w:line="240" w:lineRule="auto"/>
      </w:pPr>
      <w:hyperlink r:id="rId7" w:history="1">
        <w:r w:rsidR="004708BA" w:rsidRPr="004708BA">
          <w:rPr>
            <w:rStyle w:val="Hyperlink"/>
          </w:rPr>
          <w:t>Fellowship@covenantfn.org</w:t>
        </w:r>
      </w:hyperlink>
    </w:p>
    <w:p w14:paraId="293661ED" w14:textId="77777777" w:rsidR="004708BA" w:rsidRPr="004708BA" w:rsidRDefault="004708BA" w:rsidP="004708BA">
      <w:pPr>
        <w:spacing w:after="0" w:line="240" w:lineRule="auto"/>
      </w:pPr>
    </w:p>
    <w:p w14:paraId="36C71C07" w14:textId="2D83D080" w:rsidR="00546E6C" w:rsidRPr="00D82246" w:rsidRDefault="00546E6C" w:rsidP="00546E6C">
      <w:pPr>
        <w:spacing w:after="0" w:line="240" w:lineRule="auto"/>
      </w:pPr>
    </w:p>
    <w:sectPr w:rsidR="00546E6C" w:rsidRPr="00D8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6B6E"/>
    <w:multiLevelType w:val="multilevel"/>
    <w:tmpl w:val="4E84A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855C2"/>
    <w:multiLevelType w:val="hybridMultilevel"/>
    <w:tmpl w:val="702E3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B63"/>
    <w:multiLevelType w:val="multilevel"/>
    <w:tmpl w:val="9F86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64027F"/>
    <w:multiLevelType w:val="hybridMultilevel"/>
    <w:tmpl w:val="DDE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D000A"/>
    <w:multiLevelType w:val="hybridMultilevel"/>
    <w:tmpl w:val="65C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DE"/>
    <w:rsid w:val="000229DE"/>
    <w:rsid w:val="00036387"/>
    <w:rsid w:val="00076036"/>
    <w:rsid w:val="000A5855"/>
    <w:rsid w:val="000C5F2A"/>
    <w:rsid w:val="000E4E03"/>
    <w:rsid w:val="001252F4"/>
    <w:rsid w:val="001D73CB"/>
    <w:rsid w:val="00244DB5"/>
    <w:rsid w:val="0025426B"/>
    <w:rsid w:val="002A76B3"/>
    <w:rsid w:val="002B08CC"/>
    <w:rsid w:val="003010BD"/>
    <w:rsid w:val="00351B59"/>
    <w:rsid w:val="003776E2"/>
    <w:rsid w:val="003B7A8D"/>
    <w:rsid w:val="003E4562"/>
    <w:rsid w:val="00435EDB"/>
    <w:rsid w:val="0046423B"/>
    <w:rsid w:val="004708BA"/>
    <w:rsid w:val="004C5ED6"/>
    <w:rsid w:val="004D4787"/>
    <w:rsid w:val="004E1443"/>
    <w:rsid w:val="004E4520"/>
    <w:rsid w:val="0050287D"/>
    <w:rsid w:val="00520E73"/>
    <w:rsid w:val="00546E6C"/>
    <w:rsid w:val="00563060"/>
    <w:rsid w:val="00596B84"/>
    <w:rsid w:val="005C125A"/>
    <w:rsid w:val="006B256E"/>
    <w:rsid w:val="007145C7"/>
    <w:rsid w:val="007252A7"/>
    <w:rsid w:val="007620A3"/>
    <w:rsid w:val="00775D25"/>
    <w:rsid w:val="00837484"/>
    <w:rsid w:val="00860A3A"/>
    <w:rsid w:val="008A22F5"/>
    <w:rsid w:val="008C5C8B"/>
    <w:rsid w:val="009D2AD5"/>
    <w:rsid w:val="00A359F7"/>
    <w:rsid w:val="00AB1F8F"/>
    <w:rsid w:val="00BD59FF"/>
    <w:rsid w:val="00C16409"/>
    <w:rsid w:val="00C20820"/>
    <w:rsid w:val="00C21ED8"/>
    <w:rsid w:val="00C25D87"/>
    <w:rsid w:val="00C56990"/>
    <w:rsid w:val="00C677FC"/>
    <w:rsid w:val="00D1589C"/>
    <w:rsid w:val="00D231EE"/>
    <w:rsid w:val="00D80248"/>
    <w:rsid w:val="00D82246"/>
    <w:rsid w:val="00D9149D"/>
    <w:rsid w:val="00D959CF"/>
    <w:rsid w:val="00DF79D9"/>
    <w:rsid w:val="00E56011"/>
    <w:rsid w:val="00E92165"/>
    <w:rsid w:val="00EF6CB9"/>
    <w:rsid w:val="00F14F50"/>
    <w:rsid w:val="00F44D57"/>
    <w:rsid w:val="00F51A78"/>
    <w:rsid w:val="00F67E35"/>
    <w:rsid w:val="00F72021"/>
    <w:rsid w:val="00FD18F9"/>
    <w:rsid w:val="00FE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F5EB"/>
  <w15:chartTrackingRefBased/>
  <w15:docId w15:val="{48885239-1F9C-44C1-AB6F-385EE82B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87"/>
    <w:pPr>
      <w:ind w:left="720"/>
      <w:contextualSpacing/>
    </w:pPr>
  </w:style>
  <w:style w:type="character" w:styleId="CommentReference">
    <w:name w:val="annotation reference"/>
    <w:basedOn w:val="DefaultParagraphFont"/>
    <w:uiPriority w:val="99"/>
    <w:semiHidden/>
    <w:unhideWhenUsed/>
    <w:rsid w:val="00BD59FF"/>
    <w:rPr>
      <w:sz w:val="16"/>
      <w:szCs w:val="16"/>
    </w:rPr>
  </w:style>
  <w:style w:type="paragraph" w:styleId="CommentText">
    <w:name w:val="annotation text"/>
    <w:basedOn w:val="Normal"/>
    <w:link w:val="CommentTextChar"/>
    <w:uiPriority w:val="99"/>
    <w:semiHidden/>
    <w:unhideWhenUsed/>
    <w:rsid w:val="00BD59FF"/>
    <w:pPr>
      <w:spacing w:line="240" w:lineRule="auto"/>
    </w:pPr>
    <w:rPr>
      <w:sz w:val="20"/>
      <w:szCs w:val="20"/>
    </w:rPr>
  </w:style>
  <w:style w:type="character" w:customStyle="1" w:styleId="CommentTextChar">
    <w:name w:val="Comment Text Char"/>
    <w:basedOn w:val="DefaultParagraphFont"/>
    <w:link w:val="CommentText"/>
    <w:uiPriority w:val="99"/>
    <w:semiHidden/>
    <w:rsid w:val="00BD59FF"/>
    <w:rPr>
      <w:sz w:val="20"/>
      <w:szCs w:val="20"/>
    </w:rPr>
  </w:style>
  <w:style w:type="paragraph" w:styleId="CommentSubject">
    <w:name w:val="annotation subject"/>
    <w:basedOn w:val="CommentText"/>
    <w:next w:val="CommentText"/>
    <w:link w:val="CommentSubjectChar"/>
    <w:uiPriority w:val="99"/>
    <w:semiHidden/>
    <w:unhideWhenUsed/>
    <w:rsid w:val="00BD59FF"/>
    <w:rPr>
      <w:b/>
      <w:bCs/>
    </w:rPr>
  </w:style>
  <w:style w:type="character" w:customStyle="1" w:styleId="CommentSubjectChar">
    <w:name w:val="Comment Subject Char"/>
    <w:basedOn w:val="CommentTextChar"/>
    <w:link w:val="CommentSubject"/>
    <w:uiPriority w:val="99"/>
    <w:semiHidden/>
    <w:rsid w:val="00BD59FF"/>
    <w:rPr>
      <w:b/>
      <w:bCs/>
      <w:sz w:val="20"/>
      <w:szCs w:val="20"/>
    </w:rPr>
  </w:style>
  <w:style w:type="paragraph" w:styleId="BalloonText">
    <w:name w:val="Balloon Text"/>
    <w:basedOn w:val="Normal"/>
    <w:link w:val="BalloonTextChar"/>
    <w:uiPriority w:val="99"/>
    <w:semiHidden/>
    <w:unhideWhenUsed/>
    <w:rsid w:val="00BD5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FF"/>
    <w:rPr>
      <w:rFonts w:ascii="Segoe UI" w:hAnsi="Segoe UI" w:cs="Segoe UI"/>
      <w:sz w:val="18"/>
      <w:szCs w:val="18"/>
    </w:rPr>
  </w:style>
  <w:style w:type="character" w:styleId="Hyperlink">
    <w:name w:val="Hyperlink"/>
    <w:basedOn w:val="DefaultParagraphFont"/>
    <w:uiPriority w:val="99"/>
    <w:unhideWhenUsed/>
    <w:rsid w:val="004D4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llowship@covenantf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lowship@covenantf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Rosenbaum</dc:creator>
  <cp:keywords/>
  <dc:description/>
  <cp:lastModifiedBy>Myra Rosenbaum</cp:lastModifiedBy>
  <cp:revision>2</cp:revision>
  <dcterms:created xsi:type="dcterms:W3CDTF">2023-11-21T16:29:00Z</dcterms:created>
  <dcterms:modified xsi:type="dcterms:W3CDTF">2023-11-21T16:29:00Z</dcterms:modified>
</cp:coreProperties>
</file>